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62" w:rsidRDefault="004A4262" w:rsidP="001C6A0B">
      <w:pPr>
        <w:keepNext/>
        <w:tabs>
          <w:tab w:val="left" w:pos="0"/>
        </w:tabs>
        <w:spacing w:after="0" w:line="240" w:lineRule="auto"/>
        <w:outlineLvl w:val="2"/>
        <w:rPr>
          <w:rFonts w:ascii="Arial" w:hAnsi="Arial" w:cs="Arial"/>
          <w:spacing w:val="60"/>
          <w:position w:val="2"/>
          <w:sz w:val="24"/>
          <w:szCs w:val="24"/>
        </w:rPr>
      </w:pPr>
    </w:p>
    <w:p w:rsidR="004A4262" w:rsidRDefault="006136C5" w:rsidP="004525C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Arial" w:hAnsi="Arial" w:cs="Arial"/>
          <w:spacing w:val="60"/>
          <w:position w:val="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334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62" w:rsidRDefault="004A4262" w:rsidP="001C6A0B">
      <w:pPr>
        <w:keepNext/>
        <w:tabs>
          <w:tab w:val="left" w:pos="0"/>
        </w:tabs>
        <w:spacing w:after="0" w:line="240" w:lineRule="auto"/>
        <w:outlineLvl w:val="2"/>
        <w:rPr>
          <w:rFonts w:ascii="Arial" w:hAnsi="Arial" w:cs="Arial"/>
          <w:spacing w:val="60"/>
          <w:position w:val="2"/>
          <w:sz w:val="24"/>
          <w:szCs w:val="24"/>
        </w:rPr>
      </w:pPr>
    </w:p>
    <w:p w:rsidR="00AD0507" w:rsidRPr="00605BC6" w:rsidRDefault="00AD0507" w:rsidP="004525C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spacing w:val="60"/>
          <w:position w:val="2"/>
          <w:sz w:val="27"/>
          <w:szCs w:val="27"/>
        </w:rPr>
      </w:pPr>
      <w:r w:rsidRPr="00605BC6">
        <w:rPr>
          <w:rFonts w:ascii="Times New Roman" w:hAnsi="Times New Roman" w:cs="Times New Roman"/>
          <w:spacing w:val="60"/>
          <w:position w:val="2"/>
          <w:sz w:val="27"/>
          <w:szCs w:val="27"/>
        </w:rPr>
        <w:t>АДМИНИСТРАЦИЯ ГОРОДСКОГО ПОСЕЛЕНИЯ –</w:t>
      </w:r>
    </w:p>
    <w:p w:rsidR="00AD0507" w:rsidRPr="00605BC6" w:rsidRDefault="00AD0507" w:rsidP="004525C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spacing w:val="60"/>
          <w:position w:val="2"/>
          <w:sz w:val="27"/>
          <w:szCs w:val="27"/>
        </w:rPr>
      </w:pPr>
      <w:r w:rsidRPr="00605BC6">
        <w:rPr>
          <w:rFonts w:ascii="Times New Roman" w:hAnsi="Times New Roman" w:cs="Times New Roman"/>
          <w:spacing w:val="60"/>
          <w:position w:val="2"/>
          <w:sz w:val="27"/>
          <w:szCs w:val="27"/>
        </w:rPr>
        <w:t>ГОРОД СЕМИЛУКИ</w:t>
      </w:r>
    </w:p>
    <w:p w:rsidR="00AD0507" w:rsidRPr="00605BC6" w:rsidRDefault="00AD0507" w:rsidP="004525C7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hAnsi="Times New Roman" w:cs="Times New Roman"/>
          <w:position w:val="2"/>
          <w:sz w:val="27"/>
          <w:szCs w:val="27"/>
        </w:rPr>
      </w:pPr>
      <w:r w:rsidRPr="00605BC6">
        <w:rPr>
          <w:rFonts w:ascii="Times New Roman" w:hAnsi="Times New Roman" w:cs="Times New Roman"/>
          <w:position w:val="2"/>
          <w:sz w:val="27"/>
          <w:szCs w:val="27"/>
        </w:rPr>
        <w:t>СЕМИЛУКСКОГО МУНИЦИПАЛЬНОГО РАЙОНА ВОРОНЕЖСКОЙ ОБЛАСТИ</w:t>
      </w:r>
    </w:p>
    <w:p w:rsidR="00AD0507" w:rsidRPr="00605BC6" w:rsidRDefault="00AD0507" w:rsidP="004525C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position w:val="2"/>
          <w:sz w:val="27"/>
          <w:szCs w:val="27"/>
        </w:rPr>
      </w:pPr>
      <w:r w:rsidRPr="00605BC6">
        <w:rPr>
          <w:rFonts w:ascii="Times New Roman" w:hAnsi="Times New Roman" w:cs="Times New Roman"/>
          <w:position w:val="2"/>
          <w:sz w:val="27"/>
          <w:szCs w:val="27"/>
        </w:rPr>
        <w:t>______________________________________</w:t>
      </w:r>
      <w:r w:rsidR="00605BC6" w:rsidRPr="00605BC6">
        <w:rPr>
          <w:rFonts w:ascii="Times New Roman" w:hAnsi="Times New Roman" w:cs="Times New Roman"/>
          <w:position w:val="2"/>
          <w:sz w:val="27"/>
          <w:szCs w:val="27"/>
        </w:rPr>
        <w:t>_____________________________</w:t>
      </w:r>
    </w:p>
    <w:p w:rsidR="00AD0507" w:rsidRPr="00605BC6" w:rsidRDefault="00AD0507" w:rsidP="004525C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7"/>
          <w:szCs w:val="27"/>
        </w:rPr>
      </w:pPr>
      <w:r w:rsidRPr="00605BC6">
        <w:rPr>
          <w:rFonts w:ascii="Times New Roman" w:hAnsi="Times New Roman" w:cs="Times New Roman"/>
          <w:spacing w:val="-4"/>
          <w:sz w:val="27"/>
          <w:szCs w:val="27"/>
        </w:rPr>
        <w:t>ул. Ленина, 11, г. Семилуки, 396901, тел./факс 2-45-65</w:t>
      </w:r>
    </w:p>
    <w:p w:rsidR="00AD0507" w:rsidRPr="00605BC6" w:rsidRDefault="00AD0507" w:rsidP="004525C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7"/>
          <w:szCs w:val="27"/>
        </w:rPr>
      </w:pPr>
    </w:p>
    <w:p w:rsidR="00AD0507" w:rsidRPr="00F72100" w:rsidRDefault="00AD0507" w:rsidP="004525C7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60"/>
          <w:sz w:val="27"/>
          <w:szCs w:val="27"/>
        </w:rPr>
      </w:pPr>
      <w:r w:rsidRPr="00F72100">
        <w:rPr>
          <w:rFonts w:ascii="Times New Roman" w:hAnsi="Times New Roman" w:cs="Times New Roman"/>
          <w:b/>
          <w:spacing w:val="60"/>
          <w:sz w:val="27"/>
          <w:szCs w:val="27"/>
        </w:rPr>
        <w:t>ПОСТАНОВЛЕНИЕ</w:t>
      </w:r>
    </w:p>
    <w:p w:rsidR="00AD0507" w:rsidRPr="00F72100" w:rsidRDefault="00AD0507" w:rsidP="004525C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D5BED" w:rsidRPr="00605BC6" w:rsidRDefault="005120CD" w:rsidP="008D5BED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605BC6">
        <w:rPr>
          <w:rFonts w:ascii="Times New Roman" w:hAnsi="Times New Roman" w:cs="Times New Roman"/>
          <w:sz w:val="27"/>
          <w:szCs w:val="27"/>
        </w:rPr>
        <w:t>«02» февраля 2022</w:t>
      </w:r>
      <w:r w:rsidR="00511707" w:rsidRPr="00605BC6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511707" w:rsidRDefault="007150D1" w:rsidP="00AE5AC4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605BC6">
        <w:rPr>
          <w:rFonts w:ascii="Times New Roman" w:hAnsi="Times New Roman" w:cs="Times New Roman"/>
          <w:sz w:val="27"/>
          <w:szCs w:val="27"/>
        </w:rPr>
        <w:t xml:space="preserve">№ </w:t>
      </w:r>
      <w:r w:rsidR="008D5BED" w:rsidRPr="00605BC6">
        <w:rPr>
          <w:rFonts w:ascii="Times New Roman" w:hAnsi="Times New Roman" w:cs="Times New Roman"/>
          <w:sz w:val="27"/>
          <w:szCs w:val="27"/>
        </w:rPr>
        <w:t>29</w:t>
      </w:r>
    </w:p>
    <w:p w:rsidR="00AE5AC4" w:rsidRPr="00605BC6" w:rsidRDefault="00AE5AC4" w:rsidP="00AE5AC4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C7543" w:rsidRPr="001C7543" w:rsidRDefault="001C7543" w:rsidP="001C7543">
      <w:pPr>
        <w:pStyle w:val="p5"/>
        <w:shd w:val="clear" w:color="auto" w:fill="FFFFFF"/>
        <w:spacing w:before="0" w:beforeAutospacing="0" w:after="0" w:afterAutospacing="0"/>
        <w:ind w:right="5245"/>
        <w:jc w:val="both"/>
        <w:rPr>
          <w:rStyle w:val="s2"/>
          <w:color w:val="000000"/>
          <w:sz w:val="28"/>
          <w:szCs w:val="28"/>
        </w:rPr>
      </w:pPr>
      <w:r w:rsidRPr="001C7543">
        <w:rPr>
          <w:rStyle w:val="s2"/>
          <w:color w:val="000000"/>
          <w:sz w:val="28"/>
          <w:szCs w:val="28"/>
        </w:rPr>
        <w:t>О признании утратившими силу</w:t>
      </w:r>
    </w:p>
    <w:p w:rsidR="00511707" w:rsidRPr="001C7543" w:rsidRDefault="001C7543" w:rsidP="001C7543">
      <w:pPr>
        <w:pStyle w:val="p5"/>
        <w:shd w:val="clear" w:color="auto" w:fill="FFFFFF"/>
        <w:spacing w:before="0" w:beforeAutospacing="0" w:after="0" w:afterAutospacing="0"/>
        <w:ind w:right="5670"/>
        <w:jc w:val="both"/>
        <w:rPr>
          <w:rStyle w:val="s2"/>
          <w:color w:val="000000"/>
          <w:sz w:val="28"/>
          <w:szCs w:val="28"/>
        </w:rPr>
      </w:pPr>
      <w:r w:rsidRPr="001C7543">
        <w:rPr>
          <w:rStyle w:val="s2"/>
          <w:color w:val="000000"/>
          <w:sz w:val="28"/>
          <w:szCs w:val="28"/>
        </w:rPr>
        <w:t xml:space="preserve">постановлений </w:t>
      </w:r>
      <w:r>
        <w:rPr>
          <w:rStyle w:val="s2"/>
          <w:color w:val="000000"/>
          <w:sz w:val="28"/>
          <w:szCs w:val="28"/>
        </w:rPr>
        <w:t xml:space="preserve"> </w:t>
      </w:r>
      <w:r w:rsidRPr="001C7543">
        <w:rPr>
          <w:rStyle w:val="s2"/>
          <w:color w:val="000000"/>
          <w:sz w:val="28"/>
          <w:szCs w:val="28"/>
        </w:rPr>
        <w:t>администрации</w:t>
      </w:r>
      <w:r w:rsidR="00511707" w:rsidRPr="001C7543">
        <w:rPr>
          <w:rStyle w:val="s2"/>
          <w:color w:val="000000"/>
          <w:sz w:val="28"/>
          <w:szCs w:val="28"/>
        </w:rPr>
        <w:t xml:space="preserve"> городского поселения – город Семилуки Семилукского муниципаль</w:t>
      </w:r>
      <w:r w:rsidR="00F72100">
        <w:rPr>
          <w:rStyle w:val="s2"/>
          <w:color w:val="000000"/>
          <w:sz w:val="28"/>
          <w:szCs w:val="28"/>
        </w:rPr>
        <w:t>ного района Воронежской области</w:t>
      </w:r>
    </w:p>
    <w:p w:rsidR="00511707" w:rsidRPr="001C7543" w:rsidRDefault="00511707" w:rsidP="00511707">
      <w:pPr>
        <w:pStyle w:val="p5"/>
        <w:shd w:val="clear" w:color="auto" w:fill="FFFFFF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AD0507" w:rsidRPr="001C7543" w:rsidRDefault="00AD0507" w:rsidP="004525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C754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87421" w:rsidRPr="001C7543">
        <w:rPr>
          <w:rFonts w:ascii="Times New Roman" w:hAnsi="Times New Roman" w:cs="Times New Roman"/>
          <w:sz w:val="28"/>
          <w:szCs w:val="28"/>
          <w:lang w:eastAsia="ru-RU"/>
        </w:rPr>
        <w:t>целях приведения нормативных правовых актов, принимаемых администрацией городского поселения – город Семилуки Семилукского муниципального района Воронежской области</w:t>
      </w:r>
      <w:r w:rsidR="004A4262" w:rsidRPr="001C7543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087421" w:rsidRPr="001C7543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соответствии с действующим законодательством, руководствуясь </w:t>
      </w:r>
      <w:r w:rsidR="00110170" w:rsidRPr="001C7543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Федеральным законом от 28.12.2009 N 381-ФЗ "Об основах государственного регулирования торговой деятельности в Российской Федерации", </w:t>
      </w:r>
      <w:r w:rsidR="001C7543" w:rsidRPr="001C7543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Федеральным законом от 31.07.2020 N 248-ФЗ (ред. от 06.12.2021) "О государственном контроле (надзоре) и муниципальном контроле в Российской Федерации" (с изм. и доп., вступ. в силу с 01.01.2022)</w:t>
      </w:r>
      <w:r w:rsidR="00087421" w:rsidRPr="001C7543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110170" w:rsidRPr="001C7543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 w:rsidRPr="001C7543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1C75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1C754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– город Семилуки Семилукского муниципального района Воронежской области </w:t>
      </w:r>
      <w:r w:rsidRPr="001C754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1C75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0507" w:rsidRPr="001C7543" w:rsidRDefault="00AD0507" w:rsidP="004525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E5AC4" w:rsidRDefault="001C7543" w:rsidP="00D457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C7543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</w:t>
      </w:r>
      <w:r w:rsidR="00AE5AC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C7543"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 w:rsidR="00AE5AC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087421" w:rsidRPr="001C75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AC4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1C6A0B" w:rsidRPr="001C754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</w:t>
      </w:r>
      <w:r w:rsidR="001E04C9" w:rsidRPr="001C7543">
        <w:rPr>
          <w:rFonts w:ascii="Times New Roman" w:hAnsi="Times New Roman" w:cs="Times New Roman"/>
          <w:sz w:val="28"/>
          <w:szCs w:val="28"/>
          <w:lang w:eastAsia="ru-RU"/>
        </w:rPr>
        <w:t>– город Семилуки</w:t>
      </w:r>
      <w:r w:rsidR="00AE5AC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7421" w:rsidRPr="001C7543" w:rsidRDefault="00AE5AC4" w:rsidP="00AE5A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04C9" w:rsidRPr="001C7543">
        <w:rPr>
          <w:rFonts w:ascii="Times New Roman" w:hAnsi="Times New Roman" w:cs="Times New Roman"/>
          <w:sz w:val="28"/>
          <w:szCs w:val="28"/>
          <w:lang w:eastAsia="ru-RU"/>
        </w:rPr>
        <w:t>от 15.11.2018</w:t>
      </w:r>
      <w:r w:rsidR="001C6A0B" w:rsidRPr="001C7543">
        <w:rPr>
          <w:rFonts w:ascii="Times New Roman" w:hAnsi="Times New Roman" w:cs="Times New Roman"/>
          <w:sz w:val="28"/>
          <w:szCs w:val="28"/>
          <w:lang w:eastAsia="ru-RU"/>
        </w:rPr>
        <w:t xml:space="preserve"> № 589 «Об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– город Семилуки Семилукского муниципального района Воронежской области»</w:t>
      </w:r>
      <w:r w:rsidR="00E10AD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E04C9" w:rsidRPr="001C7543" w:rsidRDefault="00E10AD1" w:rsidP="00AE5A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02.06.2020 г. № 137</w:t>
      </w:r>
      <w:r w:rsidR="001E04C9" w:rsidRPr="001C75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543">
        <w:rPr>
          <w:rFonts w:ascii="Times New Roman" w:hAnsi="Times New Roman" w:cs="Times New Roman"/>
          <w:sz w:val="28"/>
          <w:szCs w:val="28"/>
        </w:rPr>
        <w:t>«О внесении изменений  в постановление администрации городского поселения – город Семилуки от 15.11.2018 г. № 589 «Об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– город Семилуки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E04C9" w:rsidRPr="001C7543" w:rsidRDefault="001E04C9" w:rsidP="00AE5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543">
        <w:rPr>
          <w:rFonts w:ascii="Times New Roman" w:hAnsi="Times New Roman" w:cs="Times New Roman"/>
          <w:sz w:val="28"/>
          <w:szCs w:val="28"/>
        </w:rPr>
        <w:t>от 11.03.2021 № 52 «О внесении изменений  в постановление администрации городского поселения – город Семилуки от 15.11.2018 г. № 589 «Об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– город Семилуки муниципального района Воронежской области».</w:t>
      </w:r>
    </w:p>
    <w:p w:rsidR="00AD0507" w:rsidRPr="001C7543" w:rsidRDefault="00CA02E2" w:rsidP="00D457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Вступает в силу с момента обнародования и распространяет</w:t>
      </w:r>
      <w:r w:rsidR="00E10AD1">
        <w:rPr>
          <w:rFonts w:ascii="Times New Roman" w:hAnsi="Times New Roman" w:cs="Times New Roman"/>
          <w:sz w:val="28"/>
          <w:szCs w:val="28"/>
        </w:rPr>
        <w:t xml:space="preserve"> действие на правоотношения, возникшие с 01.01.2022.</w:t>
      </w:r>
    </w:p>
    <w:p w:rsidR="00AD0507" w:rsidRPr="001C7543" w:rsidRDefault="00AD0507" w:rsidP="00D4570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7543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  <w:r w:rsidRPr="001C7543">
        <w:rPr>
          <w:rFonts w:ascii="Times New Roman" w:hAnsi="Times New Roman" w:cs="Times New Roman"/>
          <w:sz w:val="28"/>
          <w:szCs w:val="28"/>
        </w:rPr>
        <w:t>.</w:t>
      </w:r>
    </w:p>
    <w:p w:rsidR="00AD0507" w:rsidRDefault="00AD0507" w:rsidP="00F721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2100" w:rsidRPr="001C7543" w:rsidRDefault="00F72100" w:rsidP="00F721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5176"/>
        <w:gridCol w:w="4677"/>
      </w:tblGrid>
      <w:tr w:rsidR="00AD0507" w:rsidRPr="001C7543" w:rsidTr="00552DFE">
        <w:tc>
          <w:tcPr>
            <w:tcW w:w="5176" w:type="dxa"/>
          </w:tcPr>
          <w:p w:rsidR="00AD0507" w:rsidRPr="001C7543" w:rsidRDefault="00AD0507" w:rsidP="004525C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754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4677" w:type="dxa"/>
          </w:tcPr>
          <w:p w:rsidR="00AD0507" w:rsidRPr="001C7543" w:rsidRDefault="00AD0507" w:rsidP="004525C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D0507" w:rsidRPr="001C7543" w:rsidTr="00552DFE">
        <w:tc>
          <w:tcPr>
            <w:tcW w:w="5176" w:type="dxa"/>
          </w:tcPr>
          <w:p w:rsidR="00AD0507" w:rsidRPr="001C7543" w:rsidRDefault="00AD0507" w:rsidP="004525C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754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городского поселения – город Семилуки</w:t>
            </w:r>
          </w:p>
        </w:tc>
        <w:tc>
          <w:tcPr>
            <w:tcW w:w="4677" w:type="dxa"/>
          </w:tcPr>
          <w:p w:rsidR="00AD0507" w:rsidRPr="001C7543" w:rsidRDefault="00511707" w:rsidP="004525C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C754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С.П. Жеребцов</w:t>
            </w:r>
          </w:p>
        </w:tc>
      </w:tr>
    </w:tbl>
    <w:p w:rsidR="00AD0507" w:rsidRPr="001C7543" w:rsidRDefault="00AD0507" w:rsidP="00EF1BF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7421" w:rsidRPr="00605BC6" w:rsidRDefault="0008742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7"/>
          <w:szCs w:val="27"/>
        </w:rPr>
      </w:pPr>
    </w:p>
    <w:p w:rsidR="00087421" w:rsidRPr="00605BC6" w:rsidRDefault="0008742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7"/>
          <w:szCs w:val="27"/>
        </w:rPr>
      </w:pPr>
    </w:p>
    <w:p w:rsidR="00087421" w:rsidRPr="00605BC6" w:rsidRDefault="0008742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7"/>
          <w:szCs w:val="27"/>
        </w:rPr>
      </w:pPr>
    </w:p>
    <w:p w:rsidR="00087421" w:rsidRPr="00605BC6" w:rsidRDefault="0008742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7"/>
          <w:szCs w:val="27"/>
        </w:rPr>
      </w:pPr>
    </w:p>
    <w:p w:rsidR="00087421" w:rsidRPr="00605BC6" w:rsidRDefault="0008742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7"/>
          <w:szCs w:val="27"/>
        </w:rPr>
      </w:pPr>
    </w:p>
    <w:p w:rsidR="00087421" w:rsidRPr="00605BC6" w:rsidRDefault="0008742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7"/>
          <w:szCs w:val="27"/>
        </w:rPr>
      </w:pPr>
    </w:p>
    <w:p w:rsidR="00087421" w:rsidRPr="00605BC6" w:rsidRDefault="0008742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7"/>
          <w:szCs w:val="27"/>
        </w:rPr>
      </w:pPr>
    </w:p>
    <w:p w:rsidR="00087421" w:rsidRPr="00605BC6" w:rsidRDefault="0008742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7"/>
          <w:szCs w:val="27"/>
        </w:rPr>
      </w:pPr>
    </w:p>
    <w:p w:rsidR="00087421" w:rsidRPr="00605BC6" w:rsidRDefault="0008742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7"/>
          <w:szCs w:val="27"/>
        </w:rPr>
      </w:pPr>
    </w:p>
    <w:p w:rsidR="00087421" w:rsidRPr="00605BC6" w:rsidRDefault="0008742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087421" w:rsidRPr="00605BC6" w:rsidRDefault="0008742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087421" w:rsidRPr="00605BC6" w:rsidRDefault="0008742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110170" w:rsidRPr="00605BC6" w:rsidRDefault="00110170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110170" w:rsidRPr="00605BC6" w:rsidRDefault="00110170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110170" w:rsidRPr="00605BC6" w:rsidRDefault="00110170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110170" w:rsidRPr="00605BC6" w:rsidRDefault="00110170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110170" w:rsidRDefault="00110170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E10AD1" w:rsidRDefault="00E10AD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E10AD1" w:rsidRDefault="00E10AD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E10AD1" w:rsidRDefault="00E10AD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E10AD1" w:rsidRDefault="00E10AD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E10AD1" w:rsidRDefault="00E10AD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E10AD1" w:rsidRPr="00605BC6" w:rsidRDefault="00E10AD1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110170" w:rsidRPr="00605BC6" w:rsidRDefault="00110170" w:rsidP="004976C5">
      <w:pPr>
        <w:pStyle w:val="p13"/>
        <w:shd w:val="clear" w:color="auto" w:fill="FFFFFF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bookmarkStart w:id="0" w:name="_GoBack"/>
      <w:bookmarkEnd w:id="0"/>
    </w:p>
    <w:sectPr w:rsidR="00110170" w:rsidRPr="00605BC6" w:rsidSect="007150D1">
      <w:pgSz w:w="11906" w:h="16838"/>
      <w:pgMar w:top="737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E99"/>
    <w:multiLevelType w:val="hybridMultilevel"/>
    <w:tmpl w:val="4600BAF2"/>
    <w:lvl w:ilvl="0" w:tplc="56046320">
      <w:start w:val="1"/>
      <w:numFmt w:val="decimal"/>
      <w:suff w:val="space"/>
      <w:lvlText w:val="%1."/>
      <w:lvlJc w:val="left"/>
      <w:pPr>
        <w:ind w:left="1134" w:hanging="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2"/>
    <w:rsid w:val="00025FD0"/>
    <w:rsid w:val="00063E9B"/>
    <w:rsid w:val="00087421"/>
    <w:rsid w:val="000877C9"/>
    <w:rsid w:val="000A7922"/>
    <w:rsid w:val="000C6C2C"/>
    <w:rsid w:val="000E01BC"/>
    <w:rsid w:val="00103445"/>
    <w:rsid w:val="001066E1"/>
    <w:rsid w:val="00110170"/>
    <w:rsid w:val="001C2B6E"/>
    <w:rsid w:val="001C6A0B"/>
    <w:rsid w:val="001C7543"/>
    <w:rsid w:val="001E04C9"/>
    <w:rsid w:val="001F0F7F"/>
    <w:rsid w:val="002664B1"/>
    <w:rsid w:val="002759C3"/>
    <w:rsid w:val="0028438C"/>
    <w:rsid w:val="002876B7"/>
    <w:rsid w:val="002937FF"/>
    <w:rsid w:val="002C501A"/>
    <w:rsid w:val="002E030E"/>
    <w:rsid w:val="002E19DB"/>
    <w:rsid w:val="002E2527"/>
    <w:rsid w:val="002E535F"/>
    <w:rsid w:val="002F2EC3"/>
    <w:rsid w:val="00344690"/>
    <w:rsid w:val="003864B3"/>
    <w:rsid w:val="003A685E"/>
    <w:rsid w:val="003B1F01"/>
    <w:rsid w:val="003D5CB4"/>
    <w:rsid w:val="00416E8C"/>
    <w:rsid w:val="0042655C"/>
    <w:rsid w:val="004525C7"/>
    <w:rsid w:val="004709FA"/>
    <w:rsid w:val="00490550"/>
    <w:rsid w:val="004976C5"/>
    <w:rsid w:val="004A4262"/>
    <w:rsid w:val="004D7A9E"/>
    <w:rsid w:val="004D7F7D"/>
    <w:rsid w:val="004E329A"/>
    <w:rsid w:val="004E6F5D"/>
    <w:rsid w:val="004F677B"/>
    <w:rsid w:val="00500810"/>
    <w:rsid w:val="00511491"/>
    <w:rsid w:val="00511707"/>
    <w:rsid w:val="005120CD"/>
    <w:rsid w:val="00532790"/>
    <w:rsid w:val="00552DFE"/>
    <w:rsid w:val="005742D6"/>
    <w:rsid w:val="00592EC2"/>
    <w:rsid w:val="006006A2"/>
    <w:rsid w:val="00605BC6"/>
    <w:rsid w:val="006136C5"/>
    <w:rsid w:val="0067702B"/>
    <w:rsid w:val="0068242D"/>
    <w:rsid w:val="006827D1"/>
    <w:rsid w:val="00692D93"/>
    <w:rsid w:val="00697F28"/>
    <w:rsid w:val="006D1614"/>
    <w:rsid w:val="006E378E"/>
    <w:rsid w:val="007150D1"/>
    <w:rsid w:val="00716341"/>
    <w:rsid w:val="00732E3E"/>
    <w:rsid w:val="00733EC2"/>
    <w:rsid w:val="00747711"/>
    <w:rsid w:val="00754FAD"/>
    <w:rsid w:val="007707AC"/>
    <w:rsid w:val="007C1E8F"/>
    <w:rsid w:val="007F68C8"/>
    <w:rsid w:val="00802652"/>
    <w:rsid w:val="00815C96"/>
    <w:rsid w:val="008669C7"/>
    <w:rsid w:val="00867E25"/>
    <w:rsid w:val="00881C18"/>
    <w:rsid w:val="00893B88"/>
    <w:rsid w:val="008A543F"/>
    <w:rsid w:val="008A5FA8"/>
    <w:rsid w:val="008A67D6"/>
    <w:rsid w:val="008D0D80"/>
    <w:rsid w:val="008D5BED"/>
    <w:rsid w:val="008D6E4B"/>
    <w:rsid w:val="008E3299"/>
    <w:rsid w:val="008E39D8"/>
    <w:rsid w:val="00925B62"/>
    <w:rsid w:val="00952367"/>
    <w:rsid w:val="009734F9"/>
    <w:rsid w:val="00990A34"/>
    <w:rsid w:val="009B6FD3"/>
    <w:rsid w:val="009F15E5"/>
    <w:rsid w:val="00A033AA"/>
    <w:rsid w:val="00A05A12"/>
    <w:rsid w:val="00A14B98"/>
    <w:rsid w:val="00A27E43"/>
    <w:rsid w:val="00A34669"/>
    <w:rsid w:val="00A4761C"/>
    <w:rsid w:val="00A754F7"/>
    <w:rsid w:val="00AD0507"/>
    <w:rsid w:val="00AE5AC4"/>
    <w:rsid w:val="00B02481"/>
    <w:rsid w:val="00B1118B"/>
    <w:rsid w:val="00B32F4B"/>
    <w:rsid w:val="00B62BAA"/>
    <w:rsid w:val="00B77C41"/>
    <w:rsid w:val="00B81BA7"/>
    <w:rsid w:val="00B962D2"/>
    <w:rsid w:val="00BC7652"/>
    <w:rsid w:val="00BD04B7"/>
    <w:rsid w:val="00BD0525"/>
    <w:rsid w:val="00BE04B6"/>
    <w:rsid w:val="00BF4BDD"/>
    <w:rsid w:val="00BF7343"/>
    <w:rsid w:val="00C26B02"/>
    <w:rsid w:val="00C341CC"/>
    <w:rsid w:val="00C4371B"/>
    <w:rsid w:val="00C722E6"/>
    <w:rsid w:val="00CA02E2"/>
    <w:rsid w:val="00CB2298"/>
    <w:rsid w:val="00CB3B22"/>
    <w:rsid w:val="00CD12CF"/>
    <w:rsid w:val="00CF0E39"/>
    <w:rsid w:val="00D302CA"/>
    <w:rsid w:val="00D45702"/>
    <w:rsid w:val="00DC51E9"/>
    <w:rsid w:val="00DE6EAF"/>
    <w:rsid w:val="00DF38BB"/>
    <w:rsid w:val="00E10AD1"/>
    <w:rsid w:val="00E150A2"/>
    <w:rsid w:val="00E36B85"/>
    <w:rsid w:val="00E505C3"/>
    <w:rsid w:val="00E57217"/>
    <w:rsid w:val="00E83FEB"/>
    <w:rsid w:val="00E86722"/>
    <w:rsid w:val="00EC1D27"/>
    <w:rsid w:val="00EC40BC"/>
    <w:rsid w:val="00EF1BFF"/>
    <w:rsid w:val="00EF3C62"/>
    <w:rsid w:val="00F65CC0"/>
    <w:rsid w:val="00F72100"/>
    <w:rsid w:val="00FD67FD"/>
    <w:rsid w:val="00FE364A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2C3DB-9DC0-4FC9-8990-A2EED44D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B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114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">
    <w:name w:val="s2"/>
    <w:rsid w:val="00511491"/>
    <w:rPr>
      <w:rFonts w:cs="Times New Roman"/>
    </w:rPr>
  </w:style>
  <w:style w:type="paragraph" w:customStyle="1" w:styleId="p6">
    <w:name w:val="p6"/>
    <w:basedOn w:val="a"/>
    <w:rsid w:val="005114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511491"/>
    <w:rPr>
      <w:rFonts w:cs="Times New Roman"/>
    </w:rPr>
  </w:style>
  <w:style w:type="paragraph" w:customStyle="1" w:styleId="p13">
    <w:name w:val="p13"/>
    <w:basedOn w:val="a"/>
    <w:rsid w:val="005114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11491"/>
    <w:pPr>
      <w:ind w:left="720"/>
    </w:pPr>
  </w:style>
  <w:style w:type="table" w:styleId="a3">
    <w:name w:val="Table Grid"/>
    <w:basedOn w:val="a1"/>
    <w:rsid w:val="00BD05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F0F7F"/>
    <w:pPr>
      <w:suppressAutoHyphens/>
    </w:pPr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rsid w:val="001F0F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759C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locked/>
    <w:rsid w:val="002759C3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B32F4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150D1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0D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–</vt:lpstr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–</dc:title>
  <dc:creator>Семилуки</dc:creator>
  <cp:lastModifiedBy>Пользователь Windows</cp:lastModifiedBy>
  <cp:revision>10</cp:revision>
  <cp:lastPrinted>2022-02-03T13:38:00Z</cp:lastPrinted>
  <dcterms:created xsi:type="dcterms:W3CDTF">2022-02-03T06:58:00Z</dcterms:created>
  <dcterms:modified xsi:type="dcterms:W3CDTF">2022-02-03T14:04:00Z</dcterms:modified>
</cp:coreProperties>
</file>